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F7" w:rsidRPr="0051496B" w:rsidRDefault="005234F7" w:rsidP="005234F7">
      <w:pPr>
        <w:jc w:val="center"/>
        <w:rPr>
          <w:rFonts w:ascii="Times New Roman" w:hAnsi="Times New Roman"/>
          <w:b/>
          <w:sz w:val="24"/>
          <w:szCs w:val="24"/>
        </w:rPr>
      </w:pPr>
      <w:r w:rsidRPr="0051496B">
        <w:rPr>
          <w:rFonts w:ascii="Times New Roman" w:hAnsi="Times New Roman"/>
          <w:b/>
          <w:sz w:val="24"/>
          <w:szCs w:val="24"/>
        </w:rPr>
        <w:t>Cerere de votare prin intermediul urnei speciale</w:t>
      </w:r>
    </w:p>
    <w:p w:rsidR="005234F7" w:rsidRPr="0051496B" w:rsidRDefault="005234F7" w:rsidP="005234F7">
      <w:pPr>
        <w:jc w:val="both"/>
        <w:rPr>
          <w:rFonts w:ascii="Times New Roman" w:hAnsi="Times New Roman"/>
          <w:sz w:val="24"/>
          <w:szCs w:val="24"/>
        </w:rPr>
      </w:pPr>
    </w:p>
    <w:p w:rsidR="005234F7" w:rsidRPr="0051496B" w:rsidRDefault="005234F7" w:rsidP="005234F7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În atenția Biroului electoral al secției de votare nr. ____ din __________</w:t>
      </w:r>
    </w:p>
    <w:p w:rsidR="005234F7" w:rsidRPr="0051496B" w:rsidRDefault="005234F7" w:rsidP="005234F7">
      <w:pPr>
        <w:jc w:val="both"/>
        <w:rPr>
          <w:rFonts w:ascii="Times New Roman" w:hAnsi="Times New Roman"/>
          <w:sz w:val="24"/>
          <w:szCs w:val="24"/>
        </w:rPr>
      </w:pPr>
    </w:p>
    <w:p w:rsidR="005234F7" w:rsidRPr="0051496B" w:rsidRDefault="005234F7" w:rsidP="005234F7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Stimată doamnă/Stimate domnule președinte,</w:t>
      </w:r>
    </w:p>
    <w:p w:rsidR="005234F7" w:rsidRPr="0051496B" w:rsidRDefault="005234F7" w:rsidP="005234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34F7" w:rsidRPr="0051496B" w:rsidRDefault="005234F7" w:rsidP="005234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 xml:space="preserve">Subsemnata/Subsemnatul _______________________________________(nume, prenume), având CNP _______________________________, cu domiciliul în _______________ _____________________________________________________________ (localitate, județ, stradă, număr, etc.), posesoare/posesor a/al cărții de identitate seria ____ nr____________, solicit prin prezenta votarea prin intermediul urnei speciale </w:t>
      </w:r>
      <w:r w:rsidRPr="0051496B">
        <w:rPr>
          <w:rFonts w:ascii="Times New Roman" w:hAnsi="Times New Roman"/>
          <w:b/>
          <w:bCs/>
          <w:sz w:val="24"/>
          <w:szCs w:val="24"/>
        </w:rPr>
        <w:t xml:space="preserve">la adresa: </w:t>
      </w:r>
      <w:r w:rsidRPr="0051496B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5234F7" w:rsidRPr="0051496B" w:rsidRDefault="005234F7" w:rsidP="005234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Anexez prezentei cereri copii ale documentelor medicale din care rezultă starea mea de boală/invaliditate.</w:t>
      </w:r>
    </w:p>
    <w:p w:rsidR="005234F7" w:rsidRPr="0051496B" w:rsidRDefault="005234F7" w:rsidP="005234F7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51496B">
        <w:rPr>
          <w:rFonts w:ascii="Times New Roman" w:hAnsi="Times New Roman"/>
          <w:sz w:val="24"/>
          <w:szCs w:val="24"/>
        </w:rPr>
        <w:t>Data</w:t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  <w:t>Semnătura</w:t>
      </w:r>
      <w:r w:rsidRPr="0051496B">
        <w:rPr>
          <w:rFonts w:ascii="Times New Roman" w:hAnsi="Times New Roman"/>
          <w:sz w:val="24"/>
          <w:szCs w:val="24"/>
          <w:lang w:val="hu-HU"/>
        </w:rPr>
        <w:t xml:space="preserve">   </w:t>
      </w:r>
    </w:p>
    <w:p w:rsidR="00563F16" w:rsidRDefault="00563F16" w:rsidP="005234F7">
      <w:pPr>
        <w:spacing w:after="0" w:line="240" w:lineRule="auto"/>
      </w:pPr>
      <w:bookmarkStart w:id="0" w:name="_GoBack"/>
      <w:bookmarkEnd w:id="0"/>
    </w:p>
    <w:sectPr w:rsidR="00563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F7"/>
    <w:rsid w:val="005234F7"/>
    <w:rsid w:val="005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CFCE"/>
  <w15:chartTrackingRefBased/>
  <w15:docId w15:val="{83CF77A1-01E8-402F-8B37-ACE06526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4F7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2020-11-24T07:31:00Z</dcterms:created>
  <dcterms:modified xsi:type="dcterms:W3CDTF">2020-11-24T07:32:00Z</dcterms:modified>
</cp:coreProperties>
</file>